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OLLILA JORMA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22,571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8944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2022-08-31T19:53:40Z</dcterms:created>
  <dcterms:modified xsi:type="dcterms:W3CDTF">2022-08-31T19:53:40Z</dcterms:modified>
</cp:coreProperties>
</file>